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0F" w:rsidRDefault="000B460F" w:rsidP="000B460F">
      <w:pPr>
        <w:jc w:val="right"/>
        <w:rPr>
          <w:sz w:val="28"/>
          <w:szCs w:val="28"/>
        </w:rPr>
      </w:pPr>
    </w:p>
    <w:p w:rsidR="00527000" w:rsidRDefault="00527000" w:rsidP="005270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19150"/>
            <wp:effectExtent l="0" t="0" r="9525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000" w:rsidRDefault="00527000" w:rsidP="0052700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ЧУЛЫМСКОГО РАЙОНА</w:t>
      </w:r>
    </w:p>
    <w:p w:rsidR="00527000" w:rsidRDefault="00D56E9A" w:rsidP="00527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7000">
        <w:rPr>
          <w:sz w:val="28"/>
          <w:szCs w:val="28"/>
        </w:rPr>
        <w:t>(третьего созыва)</w:t>
      </w:r>
    </w:p>
    <w:p w:rsidR="00527000" w:rsidRDefault="00527000" w:rsidP="00527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527000" w:rsidRDefault="00527000" w:rsidP="00527000">
      <w:pPr>
        <w:rPr>
          <w:sz w:val="28"/>
          <w:szCs w:val="28"/>
        </w:rPr>
      </w:pPr>
    </w:p>
    <w:p w:rsidR="00527000" w:rsidRDefault="00527000" w:rsidP="0052700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27000" w:rsidRDefault="00527000" w:rsidP="00527000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D56E9A">
        <w:rPr>
          <w:sz w:val="28"/>
          <w:szCs w:val="28"/>
        </w:rPr>
        <w:t xml:space="preserve">двадцать восьмая </w:t>
      </w:r>
      <w:r>
        <w:rPr>
          <w:sz w:val="28"/>
          <w:szCs w:val="28"/>
        </w:rPr>
        <w:t>сессия)</w:t>
      </w:r>
    </w:p>
    <w:p w:rsidR="00527000" w:rsidRDefault="00527000" w:rsidP="00527000">
      <w:pPr>
        <w:jc w:val="center"/>
        <w:rPr>
          <w:sz w:val="28"/>
          <w:szCs w:val="28"/>
        </w:rPr>
      </w:pPr>
    </w:p>
    <w:p w:rsidR="00527000" w:rsidRDefault="00527000" w:rsidP="00527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56E9A">
        <w:rPr>
          <w:sz w:val="28"/>
          <w:szCs w:val="28"/>
        </w:rPr>
        <w:t xml:space="preserve">24 </w:t>
      </w:r>
      <w:r w:rsidR="00EF064F">
        <w:rPr>
          <w:sz w:val="28"/>
          <w:szCs w:val="28"/>
        </w:rPr>
        <w:t xml:space="preserve"> </w:t>
      </w:r>
      <w:r w:rsidR="000B460F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2018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г. Чулым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</w:t>
      </w:r>
      <w:r w:rsidR="00967AC4">
        <w:rPr>
          <w:sz w:val="28"/>
          <w:szCs w:val="28"/>
        </w:rPr>
        <w:t xml:space="preserve"> 28/244</w:t>
      </w:r>
    </w:p>
    <w:p w:rsidR="00527000" w:rsidRDefault="00527000" w:rsidP="00527000">
      <w:pPr>
        <w:rPr>
          <w:sz w:val="28"/>
        </w:rPr>
      </w:pPr>
    </w:p>
    <w:p w:rsidR="00527000" w:rsidRDefault="00527000" w:rsidP="00527000">
      <w:pPr>
        <w:rPr>
          <w:sz w:val="28"/>
        </w:rPr>
      </w:pPr>
    </w:p>
    <w:p w:rsidR="00527000" w:rsidRDefault="00527000" w:rsidP="00527000">
      <w:pPr>
        <w:jc w:val="center"/>
        <w:rPr>
          <w:i/>
          <w:sz w:val="28"/>
        </w:rPr>
      </w:pPr>
      <w:r w:rsidRPr="00527000">
        <w:rPr>
          <w:i/>
          <w:sz w:val="28"/>
        </w:rPr>
        <w:t>О внесении изменений в Порядок организации и проведения общественных обсуждений, организуемых в соответствии с законодательством о градостроительной деятельности</w:t>
      </w:r>
    </w:p>
    <w:p w:rsidR="00527000" w:rsidRDefault="00527000" w:rsidP="00527000">
      <w:pPr>
        <w:jc w:val="center"/>
        <w:rPr>
          <w:b/>
          <w:sz w:val="28"/>
          <w:szCs w:val="28"/>
        </w:rPr>
      </w:pPr>
    </w:p>
    <w:p w:rsidR="000B460F" w:rsidRDefault="00527000" w:rsidP="0052700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Руководствуясь статьей 5.1. Градостроительного кодекса Российской Федерации, в целях проведения общественных обсуждений в установлен</w:t>
      </w:r>
      <w:r w:rsidR="00967AC4">
        <w:rPr>
          <w:sz w:val="28"/>
          <w:szCs w:val="28"/>
        </w:rPr>
        <w:t>ных У</w:t>
      </w:r>
      <w:r>
        <w:rPr>
          <w:sz w:val="28"/>
          <w:szCs w:val="28"/>
        </w:rPr>
        <w:t xml:space="preserve">ставом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 случаях</w:t>
      </w:r>
      <w:r w:rsidR="000B460F">
        <w:rPr>
          <w:sz w:val="28"/>
          <w:szCs w:val="28"/>
        </w:rPr>
        <w:t>, Совет депутатов Чулымского района</w:t>
      </w:r>
    </w:p>
    <w:p w:rsidR="00527000" w:rsidRDefault="00527000" w:rsidP="00527000">
      <w:pPr>
        <w:jc w:val="both"/>
        <w:rPr>
          <w:sz w:val="28"/>
        </w:rPr>
      </w:pPr>
      <w:r>
        <w:rPr>
          <w:sz w:val="28"/>
          <w:szCs w:val="28"/>
        </w:rPr>
        <w:t xml:space="preserve">      </w:t>
      </w:r>
      <w:r w:rsidRPr="00B95F31">
        <w:rPr>
          <w:sz w:val="28"/>
          <w:szCs w:val="28"/>
        </w:rPr>
        <w:t xml:space="preserve"> </w:t>
      </w:r>
      <w:r>
        <w:rPr>
          <w:sz w:val="28"/>
        </w:rPr>
        <w:t>РЕШИЛ:</w:t>
      </w:r>
    </w:p>
    <w:p w:rsidR="00527000" w:rsidRDefault="00527000" w:rsidP="00527000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1. Внести в Порядок </w:t>
      </w:r>
      <w:r w:rsidRPr="00E2351D">
        <w:rPr>
          <w:sz w:val="28"/>
          <w:szCs w:val="28"/>
        </w:rPr>
        <w:t>организации и проведения общественных обсуждений, организуемых в соответствии с законодательством о градостроительной деятельности</w:t>
      </w:r>
      <w:r>
        <w:rPr>
          <w:sz w:val="28"/>
          <w:szCs w:val="28"/>
        </w:rPr>
        <w:t>, утвержденном решением Совета депутатов Чулымского района от 11.07.2018 № 22/216, прилагаемые изменения.</w:t>
      </w:r>
    </w:p>
    <w:p w:rsidR="00527000" w:rsidRDefault="00527000" w:rsidP="00527000">
      <w:pPr>
        <w:jc w:val="both"/>
        <w:rPr>
          <w:sz w:val="28"/>
          <w:szCs w:val="28"/>
        </w:rPr>
      </w:pPr>
      <w:r>
        <w:rPr>
          <w:sz w:val="28"/>
        </w:rPr>
        <w:t xml:space="preserve">         2. </w:t>
      </w:r>
      <w:r w:rsidR="00EF064F">
        <w:rPr>
          <w:sz w:val="28"/>
        </w:rPr>
        <w:t>Р</w:t>
      </w:r>
      <w:r w:rsidRPr="00DF1D75">
        <w:rPr>
          <w:sz w:val="28"/>
        </w:rPr>
        <w:t xml:space="preserve">ешение подлежит </w:t>
      </w:r>
      <w:r>
        <w:rPr>
          <w:sz w:val="28"/>
        </w:rPr>
        <w:t xml:space="preserve">официальному </w:t>
      </w:r>
      <w:r w:rsidRPr="00DF1D75">
        <w:rPr>
          <w:sz w:val="28"/>
        </w:rPr>
        <w:t>опубликованию</w:t>
      </w:r>
      <w:r>
        <w:rPr>
          <w:sz w:val="28"/>
        </w:rPr>
        <w:t xml:space="preserve"> (обнародованию)</w:t>
      </w:r>
      <w:r w:rsidR="00967AC4">
        <w:rPr>
          <w:sz w:val="28"/>
        </w:rPr>
        <w:t xml:space="preserve"> в соответствии с</w:t>
      </w:r>
      <w:r w:rsidRPr="00DF1D75">
        <w:rPr>
          <w:sz w:val="28"/>
        </w:rPr>
        <w:t xml:space="preserve"> Уставом </w:t>
      </w:r>
      <w:proofErr w:type="spellStart"/>
      <w:r w:rsidRPr="00DF1D75">
        <w:rPr>
          <w:sz w:val="28"/>
        </w:rPr>
        <w:t>Чулымского</w:t>
      </w:r>
      <w:proofErr w:type="spellEnd"/>
      <w:r w:rsidRPr="00DF1D75">
        <w:rPr>
          <w:sz w:val="28"/>
        </w:rPr>
        <w:t xml:space="preserve"> района Новосибирской области</w:t>
      </w:r>
      <w:r>
        <w:rPr>
          <w:sz w:val="28"/>
        </w:rPr>
        <w:t xml:space="preserve">, и вступает в силу </w:t>
      </w:r>
      <w:r>
        <w:rPr>
          <w:sz w:val="28"/>
          <w:szCs w:val="28"/>
        </w:rPr>
        <w:t>после его официального опубликования (обнародования).</w:t>
      </w:r>
    </w:p>
    <w:p w:rsidR="00527000" w:rsidRDefault="00527000" w:rsidP="00527000">
      <w:pPr>
        <w:ind w:left="360"/>
        <w:jc w:val="right"/>
        <w:rPr>
          <w:sz w:val="24"/>
        </w:rPr>
      </w:pPr>
    </w:p>
    <w:p w:rsidR="00527000" w:rsidRDefault="00527000" w:rsidP="00527000">
      <w:pPr>
        <w:ind w:left="360"/>
        <w:jc w:val="both"/>
        <w:rPr>
          <w:sz w:val="28"/>
          <w:szCs w:val="28"/>
        </w:rPr>
      </w:pPr>
    </w:p>
    <w:p w:rsidR="000B460F" w:rsidRDefault="000B460F" w:rsidP="00527000">
      <w:pPr>
        <w:ind w:left="360"/>
        <w:jc w:val="both"/>
        <w:rPr>
          <w:sz w:val="28"/>
          <w:szCs w:val="28"/>
        </w:rPr>
      </w:pPr>
    </w:p>
    <w:p w:rsidR="000B460F" w:rsidRDefault="000B460F" w:rsidP="00527000">
      <w:pPr>
        <w:ind w:left="360"/>
        <w:jc w:val="both"/>
        <w:rPr>
          <w:sz w:val="28"/>
          <w:szCs w:val="28"/>
        </w:rPr>
      </w:pPr>
    </w:p>
    <w:p w:rsidR="000B460F" w:rsidRDefault="000B460F" w:rsidP="00527000">
      <w:pPr>
        <w:ind w:left="360"/>
        <w:jc w:val="both"/>
        <w:rPr>
          <w:sz w:val="28"/>
          <w:szCs w:val="28"/>
        </w:rPr>
      </w:pPr>
    </w:p>
    <w:p w:rsidR="00527000" w:rsidRPr="00135747" w:rsidRDefault="00967AC4" w:rsidP="0052700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</w:t>
      </w:r>
      <w:r w:rsidR="00527000" w:rsidRPr="00135747">
        <w:rPr>
          <w:rFonts w:ascii="Times New Roman" w:hAnsi="Times New Roman" w:cs="Times New Roman"/>
          <w:sz w:val="28"/>
          <w:szCs w:val="28"/>
        </w:rPr>
        <w:t xml:space="preserve">                   Глав</w:t>
      </w:r>
      <w:r w:rsidR="000B460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Чулымского </w:t>
      </w:r>
    </w:p>
    <w:p w:rsidR="00527000" w:rsidRPr="00135747" w:rsidRDefault="00967AC4" w:rsidP="0052700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                                                       района </w:t>
      </w:r>
    </w:p>
    <w:p w:rsidR="00527000" w:rsidRPr="00135747" w:rsidRDefault="00527000" w:rsidP="0052700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27000" w:rsidRDefault="00527000" w:rsidP="0052700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0B460F">
        <w:rPr>
          <w:rFonts w:ascii="Times New Roman" w:hAnsi="Times New Roman" w:cs="Times New Roman"/>
          <w:sz w:val="28"/>
          <w:szCs w:val="28"/>
        </w:rPr>
        <w:t xml:space="preserve"> В.В. Клевцов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B460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_____________ </w:t>
      </w:r>
      <w:r w:rsidR="000B460F">
        <w:rPr>
          <w:rFonts w:ascii="Times New Roman" w:hAnsi="Times New Roman" w:cs="Times New Roman"/>
          <w:sz w:val="28"/>
          <w:szCs w:val="28"/>
        </w:rPr>
        <w:t>С.Н. Кудрявцева</w:t>
      </w:r>
    </w:p>
    <w:p w:rsidR="00527000" w:rsidRDefault="00527000" w:rsidP="0052700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67AC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27000" w:rsidRDefault="00527000" w:rsidP="0052700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27000" w:rsidRDefault="00527000" w:rsidP="0052700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27000" w:rsidRDefault="00527000" w:rsidP="0052700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56E9A" w:rsidRDefault="00D56E9A" w:rsidP="0052700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56E9A" w:rsidRDefault="00D56E9A" w:rsidP="0052700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27000" w:rsidRPr="00D56E9A" w:rsidRDefault="00527000" w:rsidP="0052700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27000" w:rsidRPr="00D56E9A" w:rsidRDefault="00527000" w:rsidP="0052700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527000" w:rsidRPr="00D56E9A" w:rsidRDefault="00527000" w:rsidP="0052700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>Чулымского района</w:t>
      </w:r>
    </w:p>
    <w:p w:rsidR="00527000" w:rsidRPr="00D56E9A" w:rsidRDefault="00527000" w:rsidP="0052700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 xml:space="preserve">от </w:t>
      </w:r>
      <w:r w:rsidR="00967AC4">
        <w:rPr>
          <w:rFonts w:ascii="Times New Roman" w:hAnsi="Times New Roman" w:cs="Times New Roman"/>
          <w:sz w:val="24"/>
          <w:szCs w:val="24"/>
        </w:rPr>
        <w:t>28</w:t>
      </w:r>
      <w:r w:rsidR="00EF064F" w:rsidRPr="00D56E9A">
        <w:rPr>
          <w:rFonts w:ascii="Times New Roman" w:hAnsi="Times New Roman" w:cs="Times New Roman"/>
          <w:sz w:val="24"/>
          <w:szCs w:val="24"/>
        </w:rPr>
        <w:t>.</w:t>
      </w:r>
      <w:r w:rsidR="000B460F" w:rsidRPr="00D56E9A">
        <w:rPr>
          <w:rFonts w:ascii="Times New Roman" w:hAnsi="Times New Roman" w:cs="Times New Roman"/>
          <w:sz w:val="24"/>
          <w:szCs w:val="24"/>
        </w:rPr>
        <w:t>12</w:t>
      </w:r>
      <w:r w:rsidR="00EF064F" w:rsidRPr="00D56E9A">
        <w:rPr>
          <w:rFonts w:ascii="Times New Roman" w:hAnsi="Times New Roman" w:cs="Times New Roman"/>
          <w:sz w:val="24"/>
          <w:szCs w:val="24"/>
        </w:rPr>
        <w:t>.</w:t>
      </w:r>
      <w:r w:rsidRPr="00D56E9A">
        <w:rPr>
          <w:rFonts w:ascii="Times New Roman" w:hAnsi="Times New Roman" w:cs="Times New Roman"/>
          <w:sz w:val="24"/>
          <w:szCs w:val="24"/>
        </w:rPr>
        <w:t xml:space="preserve">2018  № </w:t>
      </w:r>
      <w:r w:rsidR="00967AC4">
        <w:rPr>
          <w:rFonts w:ascii="Times New Roman" w:hAnsi="Times New Roman" w:cs="Times New Roman"/>
          <w:sz w:val="24"/>
          <w:szCs w:val="24"/>
        </w:rPr>
        <w:t>28/244</w:t>
      </w:r>
    </w:p>
    <w:p w:rsidR="00527000" w:rsidRPr="00D56E9A" w:rsidRDefault="00527000" w:rsidP="005270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27000" w:rsidRPr="00D56E9A" w:rsidRDefault="00527000" w:rsidP="005270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27000" w:rsidRPr="00D56E9A" w:rsidRDefault="00527000" w:rsidP="005270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>Изменения в  Порядок организации и проведения общественных обсуждений, организуемых в соответствии с законодательством о градостроительной деятельности</w:t>
      </w:r>
      <w:r w:rsidR="00B32C3F" w:rsidRPr="00D56E9A"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</w:p>
    <w:p w:rsidR="00527000" w:rsidRPr="00D56E9A" w:rsidRDefault="00527000" w:rsidP="0052700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F7CAA" w:rsidRPr="00D56E9A" w:rsidRDefault="007F7CAA" w:rsidP="007F7CAA">
      <w:pPr>
        <w:pStyle w:val="a6"/>
        <w:numPr>
          <w:ilvl w:val="0"/>
          <w:numId w:val="1"/>
        </w:numPr>
        <w:rPr>
          <w:sz w:val="24"/>
          <w:szCs w:val="24"/>
        </w:rPr>
      </w:pPr>
      <w:r w:rsidRPr="00D56E9A">
        <w:rPr>
          <w:sz w:val="24"/>
          <w:szCs w:val="24"/>
        </w:rPr>
        <w:t>Пункт 2 Порядка изложить в следующей редакции:</w:t>
      </w:r>
    </w:p>
    <w:p w:rsidR="007F7CAA" w:rsidRPr="00D56E9A" w:rsidRDefault="007F7CAA" w:rsidP="007F7CAA">
      <w:pPr>
        <w:pStyle w:val="a6"/>
        <w:ind w:left="0" w:firstLine="720"/>
        <w:jc w:val="both"/>
        <w:rPr>
          <w:sz w:val="24"/>
          <w:szCs w:val="24"/>
        </w:rPr>
      </w:pPr>
      <w:r w:rsidRPr="00D56E9A">
        <w:rPr>
          <w:sz w:val="24"/>
          <w:szCs w:val="24"/>
        </w:rPr>
        <w:t xml:space="preserve">«2. Организатор общественных обсуждений – администрация Чулымского района. От имени администрации Чулымского района полномочия организатора общественных обсуждений осуществляет комиссия по проведению общественных обсуждений, утвержденная постановлением администрации Чулымского района. Решение о проведение общественных обсуждений принимает Глава Чулымского района в форме постановления администрации Чулымского района.»; </w:t>
      </w:r>
    </w:p>
    <w:p w:rsidR="007F7CAA" w:rsidRPr="00D56E9A" w:rsidRDefault="007F7CAA" w:rsidP="007F7CAA">
      <w:pPr>
        <w:pStyle w:val="ConsPlusNonformat"/>
        <w:widowControl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>В первом абзаце пункта 8 Порядка слова» должны быть представлены» заменить словами «представляются»;</w:t>
      </w:r>
    </w:p>
    <w:p w:rsidR="007F7CAA" w:rsidRPr="00D56E9A" w:rsidRDefault="007F7CAA" w:rsidP="00B32C3F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>Восьмой абзац пункта 8 Порядка изложить в следующей редакции:</w:t>
      </w:r>
    </w:p>
    <w:p w:rsidR="007F7CAA" w:rsidRPr="00D56E9A" w:rsidRDefault="007F7CAA" w:rsidP="007F7CA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>«Указанный журнал прилагается к протоколу общественных обсуждений и хранится в составе материалов общественный обсуждений.»;</w:t>
      </w:r>
    </w:p>
    <w:p w:rsidR="007F7CAA" w:rsidRPr="00D56E9A" w:rsidRDefault="007F7CAA" w:rsidP="007F7CAA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>Пункт 9 Порядка изложить в следующей редакции:</w:t>
      </w:r>
    </w:p>
    <w:p w:rsidR="007F7CAA" w:rsidRPr="00D56E9A" w:rsidRDefault="007F7CAA" w:rsidP="007F7CA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>«9. В ходе работы экспозиции организатор общественного обсуждения организовывает консультирование посетителей экспозиции, распространение информационных материалов о проекте, подлежащем рассмотрению на общественных обсуждениях. Консультирование посетителей экспозиции осуществляется представителем организатора общественных обсуждений лично и (или) по телефону. Информация о времени и способе консультирования размещается на экспозиции в составе информационных материалов.»;</w:t>
      </w:r>
    </w:p>
    <w:p w:rsidR="007F7CAA" w:rsidRPr="00D56E9A" w:rsidRDefault="00324F45" w:rsidP="00324F45">
      <w:pPr>
        <w:pStyle w:val="ConsPlusNonformat"/>
        <w:widowControl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>В подпункте 1 пункта 10 Порядка слова «официального сайта или» исключить;</w:t>
      </w:r>
    </w:p>
    <w:p w:rsidR="00324F45" w:rsidRPr="00D56E9A" w:rsidRDefault="00324F45" w:rsidP="00324F45">
      <w:pPr>
        <w:pStyle w:val="ConsPlusNonformat"/>
        <w:widowControl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>В пункте 11Порядка слова «регистрации в журнале учета предложений и замечаний (приложение № 5 к настоящему Порядку) и» исключить;</w:t>
      </w:r>
    </w:p>
    <w:p w:rsidR="00324F45" w:rsidRPr="00D56E9A" w:rsidRDefault="00324F45" w:rsidP="00324F45">
      <w:pPr>
        <w:pStyle w:val="ConsPlusNonformat"/>
        <w:widowControl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>В пункте 13 Порядка слова «официально сайта или» и слова «на официальном сайте или» исключить;</w:t>
      </w:r>
    </w:p>
    <w:p w:rsidR="00324F45" w:rsidRPr="00D56E9A" w:rsidRDefault="00324F45" w:rsidP="00324F45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>Приложение № 1  к Порядку изложить в следующей редакции:</w:t>
      </w:r>
    </w:p>
    <w:p w:rsidR="00D56E9A" w:rsidRDefault="00D56E9A" w:rsidP="00D56E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7AC4" w:rsidRDefault="00967AC4" w:rsidP="00D56E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7AC4" w:rsidRDefault="00967AC4" w:rsidP="00D56E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7AC4" w:rsidRDefault="00967AC4" w:rsidP="00D56E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7AC4" w:rsidRDefault="00967AC4" w:rsidP="00D56E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7AC4" w:rsidRDefault="00967AC4" w:rsidP="00D56E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7AC4" w:rsidRDefault="00967AC4" w:rsidP="00D56E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7AC4" w:rsidRDefault="00967AC4" w:rsidP="00D56E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7AC4" w:rsidRDefault="00967AC4" w:rsidP="00D56E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7AC4" w:rsidRDefault="00967AC4" w:rsidP="00D56E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7AC4" w:rsidRDefault="00967AC4" w:rsidP="00D56E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7AC4" w:rsidRDefault="00967AC4" w:rsidP="00D56E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7AC4" w:rsidRDefault="00967AC4" w:rsidP="00D56E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7AC4" w:rsidRDefault="00967AC4" w:rsidP="00D56E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7AC4" w:rsidRDefault="00967AC4" w:rsidP="00D56E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7AC4" w:rsidRDefault="00967AC4" w:rsidP="00D56E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7AC4" w:rsidRDefault="00967AC4" w:rsidP="00D56E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7AC4" w:rsidRDefault="00967AC4" w:rsidP="00D56E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7AC4" w:rsidRPr="00D56E9A" w:rsidRDefault="00967AC4" w:rsidP="00D56E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6E9A" w:rsidRPr="00D56E9A" w:rsidRDefault="00D56E9A" w:rsidP="00202DC6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202DC6" w:rsidRPr="00D56E9A" w:rsidRDefault="00202DC6" w:rsidP="00202DC6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>«Приложение № 1</w:t>
      </w:r>
    </w:p>
    <w:p w:rsidR="00202DC6" w:rsidRPr="00D56E9A" w:rsidRDefault="00202DC6" w:rsidP="00202DC6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 xml:space="preserve">к Порядку организации и проведения </w:t>
      </w:r>
    </w:p>
    <w:p w:rsidR="00202DC6" w:rsidRPr="00D56E9A" w:rsidRDefault="00202DC6" w:rsidP="00202DC6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 xml:space="preserve">общественных обсуждений, организуемых </w:t>
      </w:r>
    </w:p>
    <w:p w:rsidR="00202DC6" w:rsidRPr="00D56E9A" w:rsidRDefault="00202DC6" w:rsidP="00202DC6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</w:t>
      </w:r>
    </w:p>
    <w:p w:rsidR="00202DC6" w:rsidRPr="00D56E9A" w:rsidRDefault="00202DC6" w:rsidP="00202DC6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>о градостроительной деятельности</w:t>
      </w:r>
    </w:p>
    <w:p w:rsidR="00202DC6" w:rsidRPr="00D56E9A" w:rsidRDefault="00202DC6" w:rsidP="00202DC6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202DC6" w:rsidRPr="00D56E9A" w:rsidRDefault="00202DC6" w:rsidP="00202DC6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>Форма оповещения о начале общественных обсуждений</w:t>
      </w:r>
    </w:p>
    <w:p w:rsidR="00202DC6" w:rsidRPr="00D56E9A" w:rsidRDefault="00202DC6" w:rsidP="00202DC6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02DC6" w:rsidRPr="00D56E9A" w:rsidRDefault="00202DC6" w:rsidP="00202DC6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>ОПОВЕЩЕНИЕ</w:t>
      </w:r>
    </w:p>
    <w:p w:rsidR="00202DC6" w:rsidRPr="00D56E9A" w:rsidRDefault="00202DC6" w:rsidP="00202DC6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>о начале общественных обсуждений</w:t>
      </w:r>
    </w:p>
    <w:p w:rsidR="00202DC6" w:rsidRPr="00D56E9A" w:rsidRDefault="00202DC6" w:rsidP="00202DC6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02DC6" w:rsidRPr="00D56E9A" w:rsidRDefault="00202DC6" w:rsidP="00202DC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>Администрация Чулымского района оповещает о начале проведения общественных обсуждений в отношении (наименование проекта (далее - Проект).</w:t>
      </w:r>
    </w:p>
    <w:p w:rsidR="00202DC6" w:rsidRPr="00D56E9A" w:rsidRDefault="00202DC6" w:rsidP="00202DC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 xml:space="preserve">        Проект и информационные материалы к проекту будут размещены на официальном сайте Чулымского района в информационно-телекоммуникационной сети «Интернет» (http://chulym.nso.ru)  и в разделе «Проекты градостроительной документации» государственной информационной системы Новосибирской области «Электронная демократия Новосибирской области» (http://dem.nso.ru) (дата).</w:t>
      </w:r>
    </w:p>
    <w:p w:rsidR="00202DC6" w:rsidRPr="00D56E9A" w:rsidRDefault="00202DC6" w:rsidP="00202DC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>Срок проведения общественных обсуждений: с (дата) по (дата).</w:t>
      </w:r>
    </w:p>
    <w:p w:rsidR="00202DC6" w:rsidRPr="00D56E9A" w:rsidRDefault="00202DC6" w:rsidP="00202DC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 xml:space="preserve">Ознакомиться с порядком проведения общественных обсуждений можно на официальном сайте Чулымского района в информационно-телекоммуникационной сети «Интернет» по адресу: http://chulym.nso.ru/page/2273. </w:t>
      </w:r>
    </w:p>
    <w:p w:rsidR="00202DC6" w:rsidRPr="00D56E9A" w:rsidRDefault="00202DC6" w:rsidP="00202DC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>К участию в общественных обсуждениях по Проекту приглашаются (указываются категории лиц, которые согласно пунктов 2 и 3 статьи 5.1. Градостроительного кодекса Российской Федерации являются участниками общественных обсуждений).</w:t>
      </w:r>
    </w:p>
    <w:p w:rsidR="00202DC6" w:rsidRPr="00D56E9A" w:rsidRDefault="00202DC6" w:rsidP="00202DC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 xml:space="preserve"> Информационные материалы по теме общественных обсуждений представлены на экспозиции(</w:t>
      </w:r>
      <w:proofErr w:type="spellStart"/>
      <w:r w:rsidRPr="00D56E9A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D56E9A">
        <w:rPr>
          <w:rFonts w:ascii="Times New Roman" w:hAnsi="Times New Roman" w:cs="Times New Roman"/>
          <w:sz w:val="24"/>
          <w:szCs w:val="24"/>
        </w:rPr>
        <w:t>) по адресу: _______________________. *</w:t>
      </w:r>
    </w:p>
    <w:p w:rsidR="00202DC6" w:rsidRPr="00D56E9A" w:rsidRDefault="00202DC6" w:rsidP="00202DC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>Экспозиция открыта с (дата) по (дата). Часы работы: с ____ час</w:t>
      </w:r>
      <w:proofErr w:type="gramStart"/>
      <w:r w:rsidRPr="00D56E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6E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6E9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56E9A">
        <w:rPr>
          <w:rFonts w:ascii="Times New Roman" w:hAnsi="Times New Roman" w:cs="Times New Roman"/>
          <w:sz w:val="24"/>
          <w:szCs w:val="24"/>
        </w:rPr>
        <w:t xml:space="preserve">о ____ час.* </w:t>
      </w:r>
    </w:p>
    <w:p w:rsidR="00202DC6" w:rsidRPr="00D56E9A" w:rsidRDefault="00202DC6" w:rsidP="00202DC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6E9A">
        <w:rPr>
          <w:rFonts w:ascii="Times New Roman" w:hAnsi="Times New Roman" w:cs="Times New Roman"/>
          <w:sz w:val="24"/>
          <w:szCs w:val="24"/>
        </w:rPr>
        <w:t>Предложения и замечания по Проекту подаются в срок с (дата) по (дата) в свободной форме  участниками общественных обсуждений, прошедших идентификацию:</w:t>
      </w:r>
      <w:proofErr w:type="gramEnd"/>
    </w:p>
    <w:p w:rsidR="00202DC6" w:rsidRPr="00D56E9A" w:rsidRDefault="00202DC6" w:rsidP="00202DC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>1) посредством государственной информационной системы Новосибирской области «Электронная демократия Новосибирской области» http://dem.nso.ru  (раздел «Проекты градостроительной документации»);</w:t>
      </w:r>
    </w:p>
    <w:p w:rsidR="00202DC6" w:rsidRPr="00D56E9A" w:rsidRDefault="00202DC6" w:rsidP="00202DC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 xml:space="preserve">2) в письменной форме по адресу: 632551, Новосибирская область, г. Чулым, ул. </w:t>
      </w:r>
      <w:proofErr w:type="spellStart"/>
      <w:r w:rsidRPr="00D56E9A">
        <w:rPr>
          <w:rFonts w:ascii="Times New Roman" w:hAnsi="Times New Roman" w:cs="Times New Roman"/>
          <w:sz w:val="24"/>
          <w:szCs w:val="24"/>
        </w:rPr>
        <w:t>Чулымская</w:t>
      </w:r>
      <w:proofErr w:type="spellEnd"/>
      <w:r w:rsidRPr="00D56E9A">
        <w:rPr>
          <w:rFonts w:ascii="Times New Roman" w:hAnsi="Times New Roman" w:cs="Times New Roman"/>
          <w:sz w:val="24"/>
          <w:szCs w:val="24"/>
        </w:rPr>
        <w:t xml:space="preserve">, 43, администрация </w:t>
      </w:r>
      <w:proofErr w:type="spellStart"/>
      <w:r w:rsidRPr="00D56E9A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D56E9A">
        <w:rPr>
          <w:rFonts w:ascii="Times New Roman" w:hAnsi="Times New Roman" w:cs="Times New Roman"/>
          <w:sz w:val="24"/>
          <w:szCs w:val="24"/>
        </w:rPr>
        <w:t xml:space="preserve"> района (комиссии по проведению общественных обсуждений);</w:t>
      </w:r>
    </w:p>
    <w:p w:rsidR="00202DC6" w:rsidRPr="00D56E9A" w:rsidRDefault="00202DC6" w:rsidP="00202DC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 xml:space="preserve">3) посредством записи в журнале учета посетителей экспозиции проекта в день посещения экспозиции проекта.   </w:t>
      </w:r>
    </w:p>
    <w:p w:rsidR="00202DC6" w:rsidRPr="00D56E9A" w:rsidRDefault="00202DC6" w:rsidP="00202DC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>Контактные данные лица, ответственного за консультационную поддержку общественного обсуждения проекта:     (должность, ФИО, тел.)</w:t>
      </w:r>
    </w:p>
    <w:p w:rsidR="00202DC6" w:rsidRPr="00D56E9A" w:rsidRDefault="00202DC6" w:rsidP="00202DC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02DC6" w:rsidRPr="00D56E9A" w:rsidRDefault="00202DC6" w:rsidP="00202DC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24F45" w:rsidRPr="00D56E9A" w:rsidRDefault="00202DC6" w:rsidP="00202DC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>*В соответствии с ч. 3 ст. 28, ч. 12 ст. 31 Градостроительного кодекса РФ при наличии в составе муниципального образования более одного населенного пункта адрес размещения экспозиции, дату и время открытия, часы работы указываются по каждому населенному пункту.»;</w:t>
      </w:r>
    </w:p>
    <w:p w:rsidR="00202DC6" w:rsidRPr="00D56E9A" w:rsidRDefault="00202DC6" w:rsidP="00202DC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02DC6" w:rsidRDefault="009017C6" w:rsidP="009017C6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>Приложение № 2 к Порядку изложить в следующей редакции:</w:t>
      </w:r>
    </w:p>
    <w:p w:rsidR="00967AC4" w:rsidRDefault="00967AC4" w:rsidP="00967A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67AC4" w:rsidRDefault="00967AC4" w:rsidP="00967A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67AC4" w:rsidRPr="00D56E9A" w:rsidRDefault="00967AC4" w:rsidP="00967A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017C6" w:rsidRPr="00D56E9A" w:rsidRDefault="009017C6" w:rsidP="009017C6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017C6" w:rsidRPr="00D56E9A" w:rsidRDefault="009017C6" w:rsidP="009017C6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lastRenderedPageBreak/>
        <w:t>«Приложение № 2</w:t>
      </w:r>
    </w:p>
    <w:p w:rsidR="009017C6" w:rsidRPr="00D56E9A" w:rsidRDefault="009017C6" w:rsidP="009017C6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 xml:space="preserve">к Порядку организации и проведения </w:t>
      </w:r>
    </w:p>
    <w:p w:rsidR="009017C6" w:rsidRPr="00D56E9A" w:rsidRDefault="009017C6" w:rsidP="009017C6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 xml:space="preserve">общественных обсуждений, организуемых </w:t>
      </w:r>
    </w:p>
    <w:p w:rsidR="009017C6" w:rsidRPr="00D56E9A" w:rsidRDefault="009017C6" w:rsidP="009017C6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</w:t>
      </w:r>
    </w:p>
    <w:p w:rsidR="009017C6" w:rsidRPr="00D56E9A" w:rsidRDefault="009017C6" w:rsidP="009017C6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>о градостроительной деятельности</w:t>
      </w:r>
    </w:p>
    <w:p w:rsidR="009017C6" w:rsidRPr="00D56E9A" w:rsidRDefault="009017C6" w:rsidP="009017C6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017C6" w:rsidRPr="00D56E9A" w:rsidRDefault="009017C6" w:rsidP="009017C6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>Форма протокола общественных обсуждений</w:t>
      </w:r>
    </w:p>
    <w:p w:rsidR="009017C6" w:rsidRPr="00D56E9A" w:rsidRDefault="009017C6" w:rsidP="009017C6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017C6" w:rsidRPr="00D56E9A" w:rsidRDefault="009017C6" w:rsidP="009017C6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>ПРОТОКОЛ</w:t>
      </w:r>
    </w:p>
    <w:p w:rsidR="009017C6" w:rsidRPr="00D56E9A" w:rsidRDefault="009017C6" w:rsidP="009017C6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:rsidR="009017C6" w:rsidRPr="00D56E9A" w:rsidRDefault="009017C6" w:rsidP="009017C6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7C6" w:rsidRPr="00D56E9A" w:rsidRDefault="009017C6" w:rsidP="009017C6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>_________ (дата)                                                                           №_____</w:t>
      </w:r>
    </w:p>
    <w:p w:rsidR="009017C6" w:rsidRPr="00D56E9A" w:rsidRDefault="009017C6" w:rsidP="009017C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17C6" w:rsidRPr="00D56E9A" w:rsidRDefault="009017C6" w:rsidP="009017C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>Организатор общественных обсуждений – комиссия по проведению общественных обсуждений по (наименование проекта), утвержденная постановлением администрации Чулымского района от ______ № _____</w:t>
      </w:r>
      <w:proofErr w:type="gramStart"/>
      <w:r w:rsidRPr="00D56E9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017C6" w:rsidRPr="00D56E9A" w:rsidRDefault="009017C6" w:rsidP="009017C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 xml:space="preserve">В период </w:t>
      </w:r>
      <w:proofErr w:type="gramStart"/>
      <w:r w:rsidRPr="00D56E9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56E9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56E9A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D56E9A">
        <w:rPr>
          <w:rFonts w:ascii="Times New Roman" w:hAnsi="Times New Roman" w:cs="Times New Roman"/>
          <w:sz w:val="24"/>
          <w:szCs w:val="24"/>
        </w:rPr>
        <w:t>) по (дата) были проведены общественные обсуждения проекта _________________  (далее – Проект).</w:t>
      </w:r>
    </w:p>
    <w:p w:rsidR="009017C6" w:rsidRPr="00D56E9A" w:rsidRDefault="009017C6" w:rsidP="009017C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>Проект был размещен:</w:t>
      </w:r>
    </w:p>
    <w:p w:rsidR="009017C6" w:rsidRPr="00D56E9A" w:rsidRDefault="009017C6" w:rsidP="009017C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>1)</w:t>
      </w:r>
    </w:p>
    <w:p w:rsidR="009017C6" w:rsidRPr="00D56E9A" w:rsidRDefault="009017C6" w:rsidP="009017C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>2)</w:t>
      </w:r>
    </w:p>
    <w:p w:rsidR="009017C6" w:rsidRPr="00D56E9A" w:rsidRDefault="009017C6" w:rsidP="009017C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>3)</w:t>
      </w:r>
    </w:p>
    <w:p w:rsidR="009017C6" w:rsidRPr="00D56E9A" w:rsidRDefault="009017C6" w:rsidP="009017C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>Экспозиция(и) Проекта была(и) открыта(</w:t>
      </w:r>
      <w:proofErr w:type="spellStart"/>
      <w:r w:rsidRPr="00D56E9A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D56E9A">
        <w:rPr>
          <w:rFonts w:ascii="Times New Roman" w:hAnsi="Times New Roman" w:cs="Times New Roman"/>
          <w:sz w:val="24"/>
          <w:szCs w:val="24"/>
        </w:rPr>
        <w:t>) по адресу(</w:t>
      </w:r>
      <w:proofErr w:type="spellStart"/>
      <w:r w:rsidRPr="00D56E9A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D56E9A">
        <w:rPr>
          <w:rFonts w:ascii="Times New Roman" w:hAnsi="Times New Roman" w:cs="Times New Roman"/>
          <w:sz w:val="24"/>
          <w:szCs w:val="24"/>
        </w:rPr>
        <w:t>): (указываются адреса открытия экспозиции(й), дата и время работы экспозиции(й), информация о проводимых консультациях)</w:t>
      </w:r>
    </w:p>
    <w:p w:rsidR="009017C6" w:rsidRPr="00D56E9A" w:rsidRDefault="009017C6" w:rsidP="009017C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 xml:space="preserve">Прием предложений и замечаний осуществлялся в период с (дата) по (дата) включительно. </w:t>
      </w:r>
    </w:p>
    <w:p w:rsidR="009017C6" w:rsidRPr="00D56E9A" w:rsidRDefault="009017C6" w:rsidP="009017C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>В указанный срок организатору общественных обсуждений поступили следующие предложения и замечания от участников общественных обсуждений:</w:t>
      </w:r>
    </w:p>
    <w:p w:rsidR="009017C6" w:rsidRPr="00D56E9A" w:rsidRDefault="009017C6" w:rsidP="009017C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>1)</w:t>
      </w:r>
      <w:r w:rsidRPr="00D56E9A">
        <w:rPr>
          <w:rFonts w:ascii="Times New Roman" w:hAnsi="Times New Roman" w:cs="Times New Roman"/>
          <w:sz w:val="24"/>
          <w:szCs w:val="24"/>
        </w:rPr>
        <w:tab/>
        <w:t>Предложения и замечания граждан постоянно проживающих на территории (наименование):</w:t>
      </w:r>
    </w:p>
    <w:p w:rsidR="009017C6" w:rsidRPr="00D56E9A" w:rsidRDefault="009017C6" w:rsidP="009017C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709"/>
        <w:gridCol w:w="3544"/>
        <w:gridCol w:w="5494"/>
      </w:tblGrid>
      <w:tr w:rsidR="009017C6" w:rsidRPr="00D56E9A" w:rsidTr="00AA6E01">
        <w:tc>
          <w:tcPr>
            <w:tcW w:w="709" w:type="dxa"/>
          </w:tcPr>
          <w:p w:rsidR="009017C6" w:rsidRPr="00D56E9A" w:rsidRDefault="009017C6" w:rsidP="00AA6E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9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9017C6" w:rsidRPr="00D56E9A" w:rsidRDefault="009017C6" w:rsidP="00AA6E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9A">
              <w:rPr>
                <w:rFonts w:ascii="Times New Roman" w:hAnsi="Times New Roman" w:cs="Times New Roman"/>
                <w:sz w:val="24"/>
                <w:szCs w:val="24"/>
              </w:rPr>
              <w:t>ФИО участника общественных обсуждений</w:t>
            </w:r>
          </w:p>
        </w:tc>
        <w:tc>
          <w:tcPr>
            <w:tcW w:w="5494" w:type="dxa"/>
          </w:tcPr>
          <w:p w:rsidR="009017C6" w:rsidRPr="00D56E9A" w:rsidRDefault="009017C6" w:rsidP="00AA6E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9A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</w:t>
            </w:r>
          </w:p>
        </w:tc>
      </w:tr>
      <w:tr w:rsidR="009017C6" w:rsidRPr="00D56E9A" w:rsidTr="00AA6E01">
        <w:tc>
          <w:tcPr>
            <w:tcW w:w="709" w:type="dxa"/>
          </w:tcPr>
          <w:p w:rsidR="009017C6" w:rsidRPr="00D56E9A" w:rsidRDefault="009017C6" w:rsidP="00AA6E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17C6" w:rsidRPr="00D56E9A" w:rsidRDefault="009017C6" w:rsidP="00AA6E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9017C6" w:rsidRPr="00D56E9A" w:rsidRDefault="009017C6" w:rsidP="00AA6E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7C6" w:rsidRPr="00D56E9A" w:rsidRDefault="009017C6" w:rsidP="009017C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17C6" w:rsidRPr="00D56E9A" w:rsidRDefault="009017C6" w:rsidP="009017C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>2)</w:t>
      </w:r>
      <w:r w:rsidRPr="00D56E9A">
        <w:rPr>
          <w:rFonts w:ascii="Times New Roman" w:hAnsi="Times New Roman" w:cs="Times New Roman"/>
          <w:sz w:val="24"/>
          <w:szCs w:val="24"/>
        </w:rPr>
        <w:tab/>
        <w:t>Предложения и замечания иных участников общественных обсуждений:</w:t>
      </w:r>
    </w:p>
    <w:tbl>
      <w:tblPr>
        <w:tblStyle w:val="a7"/>
        <w:tblW w:w="0" w:type="auto"/>
        <w:tblInd w:w="108" w:type="dxa"/>
        <w:tblLook w:val="04A0"/>
      </w:tblPr>
      <w:tblGrid>
        <w:gridCol w:w="709"/>
        <w:gridCol w:w="3544"/>
        <w:gridCol w:w="5494"/>
      </w:tblGrid>
      <w:tr w:rsidR="009017C6" w:rsidRPr="00D56E9A" w:rsidTr="00AA6E01">
        <w:tc>
          <w:tcPr>
            <w:tcW w:w="709" w:type="dxa"/>
          </w:tcPr>
          <w:p w:rsidR="009017C6" w:rsidRPr="00D56E9A" w:rsidRDefault="009017C6" w:rsidP="00AA6E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9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9017C6" w:rsidRPr="00D56E9A" w:rsidRDefault="009017C6" w:rsidP="00AA6E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9A">
              <w:rPr>
                <w:rFonts w:ascii="Times New Roman" w:hAnsi="Times New Roman" w:cs="Times New Roman"/>
                <w:sz w:val="24"/>
                <w:szCs w:val="24"/>
              </w:rPr>
              <w:t>ФИО участника общественных обсуждений</w:t>
            </w:r>
          </w:p>
        </w:tc>
        <w:tc>
          <w:tcPr>
            <w:tcW w:w="5494" w:type="dxa"/>
          </w:tcPr>
          <w:p w:rsidR="009017C6" w:rsidRPr="00D56E9A" w:rsidRDefault="009017C6" w:rsidP="00AA6E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9A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</w:t>
            </w:r>
          </w:p>
        </w:tc>
      </w:tr>
      <w:tr w:rsidR="009017C6" w:rsidRPr="00D56E9A" w:rsidTr="00AA6E01">
        <w:tc>
          <w:tcPr>
            <w:tcW w:w="709" w:type="dxa"/>
          </w:tcPr>
          <w:p w:rsidR="009017C6" w:rsidRPr="00D56E9A" w:rsidRDefault="009017C6" w:rsidP="00AA6E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17C6" w:rsidRPr="00D56E9A" w:rsidRDefault="009017C6" w:rsidP="00AA6E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9017C6" w:rsidRPr="00D56E9A" w:rsidRDefault="009017C6" w:rsidP="00AA6E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7C6" w:rsidRPr="00D56E9A" w:rsidRDefault="009017C6" w:rsidP="009017C6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ab/>
      </w:r>
      <w:r w:rsidRPr="00D56E9A">
        <w:rPr>
          <w:rFonts w:ascii="Times New Roman" w:hAnsi="Times New Roman" w:cs="Times New Roman"/>
          <w:sz w:val="24"/>
          <w:szCs w:val="24"/>
        </w:rPr>
        <w:tab/>
      </w:r>
    </w:p>
    <w:p w:rsidR="009017C6" w:rsidRPr="00D56E9A" w:rsidRDefault="009017C6" w:rsidP="009017C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>Приложение: 1. Перечень принявших участие в рассмотрении проекта участников общественных обсуждений.</w:t>
      </w:r>
    </w:p>
    <w:p w:rsidR="009017C6" w:rsidRPr="00D56E9A" w:rsidRDefault="009017C6" w:rsidP="009017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 xml:space="preserve">        2. Журнал(ы) учета посетителей экспозиции(й) проекта. </w:t>
      </w:r>
    </w:p>
    <w:p w:rsidR="009017C6" w:rsidRPr="00D56E9A" w:rsidRDefault="009017C6" w:rsidP="009017C6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017C6" w:rsidRPr="00D56E9A" w:rsidRDefault="009017C6" w:rsidP="009017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>Председатель комиссии             (подпись)                      Инициалы, фамилия</w:t>
      </w:r>
    </w:p>
    <w:p w:rsidR="009017C6" w:rsidRPr="00D56E9A" w:rsidRDefault="009017C6" w:rsidP="009017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>Секретарь комиссии                      (подпись)                     Инициалы, фамилия</w:t>
      </w:r>
    </w:p>
    <w:p w:rsidR="009017C6" w:rsidRPr="00D56E9A" w:rsidRDefault="009017C6" w:rsidP="009017C6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017C6" w:rsidRPr="00D56E9A" w:rsidRDefault="009017C6" w:rsidP="009017C6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>Приложение</w:t>
      </w:r>
    </w:p>
    <w:p w:rsidR="009017C6" w:rsidRPr="00D56E9A" w:rsidRDefault="009017C6" w:rsidP="009017C6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>к протоколу  общественных обсуждений</w:t>
      </w:r>
    </w:p>
    <w:p w:rsidR="009017C6" w:rsidRPr="00D56E9A" w:rsidRDefault="009017C6" w:rsidP="009017C6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>№ ____ от _______</w:t>
      </w:r>
    </w:p>
    <w:p w:rsidR="009017C6" w:rsidRPr="00D56E9A" w:rsidRDefault="009017C6" w:rsidP="009017C6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017C6" w:rsidRPr="00D56E9A" w:rsidRDefault="009017C6" w:rsidP="009017C6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017C6" w:rsidRPr="00D56E9A" w:rsidRDefault="009017C6" w:rsidP="009017C6">
      <w:pPr>
        <w:pStyle w:val="ConsPlusNonforma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lastRenderedPageBreak/>
        <w:t>Перечень принявших участие в рассмотрении проекта участников общественных обсуждений</w:t>
      </w:r>
    </w:p>
    <w:p w:rsidR="009017C6" w:rsidRPr="00D56E9A" w:rsidRDefault="009017C6" w:rsidP="009017C6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45"/>
        <w:gridCol w:w="2556"/>
        <w:gridCol w:w="1667"/>
        <w:gridCol w:w="1705"/>
        <w:gridCol w:w="1718"/>
        <w:gridCol w:w="1705"/>
      </w:tblGrid>
      <w:tr w:rsidR="009017C6" w:rsidRPr="00D56E9A" w:rsidTr="00AA6E01">
        <w:tc>
          <w:tcPr>
            <w:tcW w:w="675" w:type="dxa"/>
          </w:tcPr>
          <w:p w:rsidR="009017C6" w:rsidRPr="00D56E9A" w:rsidRDefault="009017C6" w:rsidP="00AA6E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9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99" w:type="dxa"/>
          </w:tcPr>
          <w:p w:rsidR="009017C6" w:rsidRPr="00D56E9A" w:rsidRDefault="009017C6" w:rsidP="00AA6E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9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– для физических лиц</w:t>
            </w:r>
          </w:p>
          <w:p w:rsidR="009017C6" w:rsidRPr="00D56E9A" w:rsidRDefault="009017C6" w:rsidP="00AA6E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9A">
              <w:rPr>
                <w:rFonts w:ascii="Times New Roman" w:hAnsi="Times New Roman" w:cs="Times New Roman"/>
                <w:sz w:val="24"/>
                <w:szCs w:val="24"/>
              </w:rPr>
              <w:t>Наименование – для юридических лиц</w:t>
            </w:r>
          </w:p>
        </w:tc>
        <w:tc>
          <w:tcPr>
            <w:tcW w:w="1737" w:type="dxa"/>
          </w:tcPr>
          <w:p w:rsidR="009017C6" w:rsidRPr="00D56E9A" w:rsidRDefault="009017C6" w:rsidP="00AA6E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9A">
              <w:rPr>
                <w:rFonts w:ascii="Times New Roman" w:hAnsi="Times New Roman" w:cs="Times New Roman"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1737" w:type="dxa"/>
          </w:tcPr>
          <w:p w:rsidR="009017C6" w:rsidRPr="00D56E9A" w:rsidRDefault="009017C6" w:rsidP="00AA6E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9A">
              <w:rPr>
                <w:rFonts w:ascii="Times New Roman" w:hAnsi="Times New Roman" w:cs="Times New Roman"/>
                <w:sz w:val="24"/>
                <w:szCs w:val="24"/>
              </w:rPr>
              <w:t>ОГРН (для юридических лиц)</w:t>
            </w:r>
          </w:p>
        </w:tc>
        <w:tc>
          <w:tcPr>
            <w:tcW w:w="1737" w:type="dxa"/>
          </w:tcPr>
          <w:p w:rsidR="009017C6" w:rsidRPr="00D56E9A" w:rsidRDefault="009017C6" w:rsidP="00AA6E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9A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(регистрации) – для физических лиц;</w:t>
            </w:r>
          </w:p>
          <w:p w:rsidR="009017C6" w:rsidRPr="00D56E9A" w:rsidRDefault="009017C6" w:rsidP="00AA6E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017C6" w:rsidRPr="00D56E9A" w:rsidRDefault="009017C6" w:rsidP="00AA6E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9A">
              <w:rPr>
                <w:rFonts w:ascii="Times New Roman" w:hAnsi="Times New Roman" w:cs="Times New Roman"/>
                <w:sz w:val="24"/>
                <w:szCs w:val="24"/>
              </w:rPr>
              <w:t>Место нахождения и адрес – для юридических лиц</w:t>
            </w:r>
          </w:p>
        </w:tc>
      </w:tr>
      <w:tr w:rsidR="009017C6" w:rsidRPr="00D56E9A" w:rsidTr="00AA6E01">
        <w:tc>
          <w:tcPr>
            <w:tcW w:w="675" w:type="dxa"/>
          </w:tcPr>
          <w:p w:rsidR="009017C6" w:rsidRPr="00D56E9A" w:rsidRDefault="009017C6" w:rsidP="00AA6E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9017C6" w:rsidRPr="00D56E9A" w:rsidRDefault="009017C6" w:rsidP="00AA6E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017C6" w:rsidRPr="00D56E9A" w:rsidRDefault="009017C6" w:rsidP="00AA6E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017C6" w:rsidRPr="00D56E9A" w:rsidRDefault="009017C6" w:rsidP="00AA6E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017C6" w:rsidRPr="00D56E9A" w:rsidRDefault="009017C6" w:rsidP="00AA6E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017C6" w:rsidRPr="00D56E9A" w:rsidRDefault="009017C6" w:rsidP="00AA6E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7C6" w:rsidRPr="00D56E9A" w:rsidTr="00AA6E01">
        <w:tc>
          <w:tcPr>
            <w:tcW w:w="675" w:type="dxa"/>
          </w:tcPr>
          <w:p w:rsidR="009017C6" w:rsidRPr="00D56E9A" w:rsidRDefault="009017C6" w:rsidP="00AA6E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9017C6" w:rsidRPr="00D56E9A" w:rsidRDefault="009017C6" w:rsidP="00AA6E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017C6" w:rsidRPr="00D56E9A" w:rsidRDefault="009017C6" w:rsidP="00AA6E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017C6" w:rsidRPr="00D56E9A" w:rsidRDefault="009017C6" w:rsidP="00AA6E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017C6" w:rsidRPr="00D56E9A" w:rsidRDefault="009017C6" w:rsidP="00AA6E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017C6" w:rsidRPr="00D56E9A" w:rsidRDefault="009017C6" w:rsidP="00AA6E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7C6" w:rsidRPr="00D56E9A" w:rsidTr="00AA6E01">
        <w:tc>
          <w:tcPr>
            <w:tcW w:w="675" w:type="dxa"/>
          </w:tcPr>
          <w:p w:rsidR="009017C6" w:rsidRPr="00D56E9A" w:rsidRDefault="009017C6" w:rsidP="00AA6E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9017C6" w:rsidRPr="00D56E9A" w:rsidRDefault="009017C6" w:rsidP="00AA6E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017C6" w:rsidRPr="00D56E9A" w:rsidRDefault="009017C6" w:rsidP="00AA6E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017C6" w:rsidRPr="00D56E9A" w:rsidRDefault="009017C6" w:rsidP="00AA6E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017C6" w:rsidRPr="00D56E9A" w:rsidRDefault="009017C6" w:rsidP="00AA6E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9017C6" w:rsidRPr="00D56E9A" w:rsidRDefault="009017C6" w:rsidP="00AA6E0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7C6" w:rsidRPr="00D56E9A" w:rsidRDefault="009017C6" w:rsidP="009017C6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ab/>
      </w:r>
      <w:r w:rsidRPr="00D56E9A">
        <w:rPr>
          <w:rFonts w:ascii="Times New Roman" w:hAnsi="Times New Roman" w:cs="Times New Roman"/>
          <w:sz w:val="24"/>
          <w:szCs w:val="24"/>
        </w:rPr>
        <w:tab/>
      </w:r>
      <w:r w:rsidRPr="00D56E9A">
        <w:rPr>
          <w:rFonts w:ascii="Times New Roman" w:hAnsi="Times New Roman" w:cs="Times New Roman"/>
          <w:sz w:val="24"/>
          <w:szCs w:val="24"/>
        </w:rPr>
        <w:tab/>
      </w:r>
      <w:r w:rsidRPr="00D56E9A">
        <w:rPr>
          <w:rFonts w:ascii="Times New Roman" w:hAnsi="Times New Roman" w:cs="Times New Roman"/>
          <w:sz w:val="24"/>
          <w:szCs w:val="24"/>
        </w:rPr>
        <w:tab/>
      </w:r>
      <w:r w:rsidRPr="00D56E9A">
        <w:rPr>
          <w:rFonts w:ascii="Times New Roman" w:hAnsi="Times New Roman" w:cs="Times New Roman"/>
          <w:sz w:val="24"/>
          <w:szCs w:val="24"/>
        </w:rPr>
        <w:tab/>
      </w:r>
    </w:p>
    <w:p w:rsidR="009017C6" w:rsidRPr="00D56E9A" w:rsidRDefault="009017C6" w:rsidP="009017C6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017C6" w:rsidRPr="00D56E9A" w:rsidRDefault="009017C6" w:rsidP="009017C6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ab/>
      </w:r>
      <w:r w:rsidRPr="00D56E9A">
        <w:rPr>
          <w:rFonts w:ascii="Times New Roman" w:hAnsi="Times New Roman" w:cs="Times New Roman"/>
          <w:sz w:val="24"/>
          <w:szCs w:val="24"/>
        </w:rPr>
        <w:tab/>
      </w:r>
      <w:r w:rsidRPr="00D56E9A">
        <w:rPr>
          <w:rFonts w:ascii="Times New Roman" w:hAnsi="Times New Roman" w:cs="Times New Roman"/>
          <w:sz w:val="24"/>
          <w:szCs w:val="24"/>
        </w:rPr>
        <w:tab/>
      </w:r>
      <w:r w:rsidRPr="00D56E9A">
        <w:rPr>
          <w:rFonts w:ascii="Times New Roman" w:hAnsi="Times New Roman" w:cs="Times New Roman"/>
          <w:sz w:val="24"/>
          <w:szCs w:val="24"/>
        </w:rPr>
        <w:tab/>
      </w:r>
      <w:r w:rsidRPr="00D56E9A">
        <w:rPr>
          <w:rFonts w:ascii="Times New Roman" w:hAnsi="Times New Roman" w:cs="Times New Roman"/>
          <w:sz w:val="24"/>
          <w:szCs w:val="24"/>
        </w:rPr>
        <w:tab/>
      </w:r>
    </w:p>
    <w:p w:rsidR="009017C6" w:rsidRPr="00D56E9A" w:rsidRDefault="009017C6" w:rsidP="009017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>Секретарь комиссии                      (подпись)                     Инициалы, фамилия»;</w:t>
      </w:r>
    </w:p>
    <w:p w:rsidR="009017C6" w:rsidRPr="00D56E9A" w:rsidRDefault="009017C6" w:rsidP="009017C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017C6" w:rsidRPr="00D56E9A" w:rsidRDefault="009017C6" w:rsidP="009017C6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E9A">
        <w:rPr>
          <w:rFonts w:ascii="Times New Roman" w:hAnsi="Times New Roman" w:cs="Times New Roman"/>
          <w:sz w:val="24"/>
          <w:szCs w:val="24"/>
        </w:rPr>
        <w:t xml:space="preserve"> Приложение № 3 к Порядку изложить в следующей редакции:</w:t>
      </w:r>
    </w:p>
    <w:p w:rsidR="009017C6" w:rsidRPr="00D56E9A" w:rsidRDefault="009017C6" w:rsidP="009017C6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56E9A" w:rsidRDefault="00D56E9A" w:rsidP="009017C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9017C6" w:rsidRPr="00D56E9A" w:rsidRDefault="009017C6" w:rsidP="009017C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bookmarkStart w:id="0" w:name="_GoBack"/>
      <w:bookmarkEnd w:id="0"/>
      <w:r w:rsidRPr="00D56E9A">
        <w:rPr>
          <w:sz w:val="24"/>
          <w:szCs w:val="24"/>
        </w:rPr>
        <w:t>«Приложение № 3</w:t>
      </w:r>
    </w:p>
    <w:p w:rsidR="009017C6" w:rsidRPr="00D56E9A" w:rsidRDefault="009017C6" w:rsidP="009017C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D56E9A">
        <w:rPr>
          <w:sz w:val="24"/>
          <w:szCs w:val="24"/>
        </w:rPr>
        <w:t xml:space="preserve">к Порядку организации и проведения </w:t>
      </w:r>
    </w:p>
    <w:p w:rsidR="009017C6" w:rsidRPr="00D56E9A" w:rsidRDefault="009017C6" w:rsidP="009017C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D56E9A">
        <w:rPr>
          <w:sz w:val="24"/>
          <w:szCs w:val="24"/>
        </w:rPr>
        <w:t xml:space="preserve">общественных обсуждений, организуемых </w:t>
      </w:r>
    </w:p>
    <w:p w:rsidR="009017C6" w:rsidRPr="00D56E9A" w:rsidRDefault="009017C6" w:rsidP="009017C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D56E9A">
        <w:rPr>
          <w:sz w:val="24"/>
          <w:szCs w:val="24"/>
        </w:rPr>
        <w:t xml:space="preserve">в соответствии с законодательством </w:t>
      </w:r>
    </w:p>
    <w:p w:rsidR="009017C6" w:rsidRPr="00D56E9A" w:rsidRDefault="009017C6" w:rsidP="009017C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D56E9A">
        <w:rPr>
          <w:sz w:val="24"/>
          <w:szCs w:val="24"/>
        </w:rPr>
        <w:t>о градостроительной деятельности</w:t>
      </w:r>
    </w:p>
    <w:p w:rsidR="009017C6" w:rsidRPr="00D56E9A" w:rsidRDefault="009017C6" w:rsidP="009017C6">
      <w:pPr>
        <w:autoSpaceDE w:val="0"/>
        <w:autoSpaceDN w:val="0"/>
        <w:adjustRightInd w:val="0"/>
        <w:ind w:left="1080"/>
        <w:jc w:val="both"/>
        <w:rPr>
          <w:sz w:val="24"/>
          <w:szCs w:val="24"/>
        </w:rPr>
      </w:pPr>
    </w:p>
    <w:p w:rsidR="009017C6" w:rsidRPr="00D56E9A" w:rsidRDefault="009017C6" w:rsidP="009017C6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D56E9A">
        <w:rPr>
          <w:sz w:val="24"/>
          <w:szCs w:val="24"/>
        </w:rPr>
        <w:t>Форма заключения о результатах общественных обсуждений</w:t>
      </w:r>
    </w:p>
    <w:p w:rsidR="009017C6" w:rsidRPr="00D56E9A" w:rsidRDefault="009017C6" w:rsidP="009017C6">
      <w:pPr>
        <w:autoSpaceDE w:val="0"/>
        <w:autoSpaceDN w:val="0"/>
        <w:adjustRightInd w:val="0"/>
        <w:ind w:left="1080"/>
        <w:jc w:val="center"/>
        <w:rPr>
          <w:sz w:val="24"/>
          <w:szCs w:val="24"/>
        </w:rPr>
      </w:pPr>
    </w:p>
    <w:p w:rsidR="009017C6" w:rsidRPr="00D56E9A" w:rsidRDefault="009017C6" w:rsidP="009017C6">
      <w:pPr>
        <w:autoSpaceDE w:val="0"/>
        <w:autoSpaceDN w:val="0"/>
        <w:adjustRightInd w:val="0"/>
        <w:ind w:left="1080"/>
        <w:jc w:val="center"/>
        <w:rPr>
          <w:sz w:val="24"/>
          <w:szCs w:val="24"/>
        </w:rPr>
      </w:pPr>
      <w:r w:rsidRPr="00D56E9A">
        <w:rPr>
          <w:sz w:val="24"/>
          <w:szCs w:val="24"/>
        </w:rPr>
        <w:t>ЗАКЛЮЧЕНИЕ</w:t>
      </w:r>
    </w:p>
    <w:p w:rsidR="009017C6" w:rsidRPr="00D56E9A" w:rsidRDefault="009017C6" w:rsidP="009017C6">
      <w:pPr>
        <w:autoSpaceDE w:val="0"/>
        <w:autoSpaceDN w:val="0"/>
        <w:adjustRightInd w:val="0"/>
        <w:ind w:left="1080"/>
        <w:jc w:val="center"/>
        <w:rPr>
          <w:sz w:val="24"/>
          <w:szCs w:val="24"/>
        </w:rPr>
      </w:pPr>
      <w:r w:rsidRPr="00D56E9A">
        <w:rPr>
          <w:sz w:val="24"/>
          <w:szCs w:val="24"/>
        </w:rPr>
        <w:t>о результатах общественных обсуждений</w:t>
      </w:r>
    </w:p>
    <w:p w:rsidR="009017C6" w:rsidRPr="00D56E9A" w:rsidRDefault="009017C6" w:rsidP="009017C6">
      <w:pPr>
        <w:autoSpaceDE w:val="0"/>
        <w:autoSpaceDN w:val="0"/>
        <w:adjustRightInd w:val="0"/>
        <w:ind w:left="1080"/>
        <w:jc w:val="center"/>
        <w:rPr>
          <w:sz w:val="24"/>
          <w:szCs w:val="24"/>
        </w:rPr>
      </w:pPr>
    </w:p>
    <w:p w:rsidR="009017C6" w:rsidRPr="00D56E9A" w:rsidRDefault="009017C6" w:rsidP="009017C6">
      <w:pPr>
        <w:autoSpaceDE w:val="0"/>
        <w:autoSpaceDN w:val="0"/>
        <w:adjustRightInd w:val="0"/>
        <w:ind w:left="1080"/>
        <w:jc w:val="both"/>
        <w:rPr>
          <w:sz w:val="24"/>
          <w:szCs w:val="24"/>
        </w:rPr>
      </w:pPr>
      <w:r w:rsidRPr="00D56E9A">
        <w:rPr>
          <w:sz w:val="24"/>
          <w:szCs w:val="24"/>
        </w:rPr>
        <w:t>_________ (дата)                                                                   №_____</w:t>
      </w:r>
    </w:p>
    <w:p w:rsidR="009017C6" w:rsidRPr="00D56E9A" w:rsidRDefault="009017C6" w:rsidP="009017C6">
      <w:pPr>
        <w:autoSpaceDE w:val="0"/>
        <w:autoSpaceDN w:val="0"/>
        <w:adjustRightInd w:val="0"/>
        <w:ind w:left="1080"/>
        <w:jc w:val="both"/>
        <w:rPr>
          <w:sz w:val="24"/>
          <w:szCs w:val="24"/>
        </w:rPr>
      </w:pPr>
    </w:p>
    <w:p w:rsidR="009017C6" w:rsidRPr="00D56E9A" w:rsidRDefault="009017C6" w:rsidP="009017C6">
      <w:pPr>
        <w:autoSpaceDE w:val="0"/>
        <w:autoSpaceDN w:val="0"/>
        <w:adjustRightInd w:val="0"/>
        <w:ind w:firstLine="1080"/>
        <w:jc w:val="both"/>
        <w:rPr>
          <w:sz w:val="24"/>
          <w:szCs w:val="24"/>
        </w:rPr>
      </w:pPr>
      <w:r w:rsidRPr="00D56E9A">
        <w:rPr>
          <w:sz w:val="24"/>
          <w:szCs w:val="24"/>
        </w:rPr>
        <w:t xml:space="preserve">Настоящее заключение о результатах общественных обсуждений по (наименование проекта), в которых приняло участие _____ (количество) участников общественных обсуждений,   подготовлено комиссией по проведению общественных обсуждений по (наименование проекта), утвержденной постановлением администрации Чулымского района от ______ № _____ на основании протокола общественных обсуждений </w:t>
      </w:r>
      <w:proofErr w:type="gramStart"/>
      <w:r w:rsidRPr="00D56E9A">
        <w:rPr>
          <w:sz w:val="24"/>
          <w:szCs w:val="24"/>
        </w:rPr>
        <w:t>от</w:t>
      </w:r>
      <w:proofErr w:type="gramEnd"/>
      <w:r w:rsidRPr="00D56E9A">
        <w:rPr>
          <w:sz w:val="24"/>
          <w:szCs w:val="24"/>
        </w:rPr>
        <w:t xml:space="preserve"> _______ №____. </w:t>
      </w:r>
    </w:p>
    <w:p w:rsidR="009017C6" w:rsidRPr="00D56E9A" w:rsidRDefault="009017C6" w:rsidP="009017C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56E9A">
        <w:rPr>
          <w:rFonts w:eastAsia="Calibri"/>
          <w:sz w:val="24"/>
          <w:szCs w:val="24"/>
          <w:lang w:eastAsia="en-US"/>
        </w:rPr>
        <w:t xml:space="preserve">Рекомендации по </w:t>
      </w:r>
      <w:r w:rsidR="00F075C9" w:rsidRPr="00D56E9A">
        <w:rPr>
          <w:rFonts w:eastAsia="Calibri"/>
          <w:sz w:val="24"/>
          <w:szCs w:val="24"/>
          <w:lang w:eastAsia="en-US"/>
        </w:rPr>
        <w:t xml:space="preserve">поступившим </w:t>
      </w:r>
      <w:r w:rsidRPr="00D56E9A">
        <w:rPr>
          <w:rFonts w:eastAsia="Calibri"/>
          <w:sz w:val="24"/>
          <w:szCs w:val="24"/>
          <w:lang w:eastAsia="en-US"/>
        </w:rPr>
        <w:t>предложениям (замечаниям)</w:t>
      </w:r>
      <w:r w:rsidR="00F075C9" w:rsidRPr="00D56E9A">
        <w:rPr>
          <w:rFonts w:eastAsia="Calibri"/>
          <w:sz w:val="24"/>
          <w:szCs w:val="24"/>
          <w:lang w:eastAsia="en-US"/>
        </w:rPr>
        <w:t xml:space="preserve"> по Проекту</w:t>
      </w:r>
      <w:r w:rsidRPr="00D56E9A">
        <w:rPr>
          <w:rFonts w:eastAsia="Calibri"/>
          <w:sz w:val="24"/>
          <w:szCs w:val="24"/>
          <w:lang w:eastAsia="en-US"/>
        </w:rPr>
        <w:t>:</w:t>
      </w:r>
    </w:p>
    <w:p w:rsidR="009017C6" w:rsidRPr="00D56E9A" w:rsidRDefault="009017C6" w:rsidP="009017C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0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2"/>
        <w:gridCol w:w="2674"/>
        <w:gridCol w:w="4356"/>
        <w:gridCol w:w="2798"/>
      </w:tblGrid>
      <w:tr w:rsidR="009017C6" w:rsidRPr="00D56E9A" w:rsidTr="00AA6E01">
        <w:trPr>
          <w:tblHeader/>
          <w:jc w:val="center"/>
        </w:trPr>
        <w:tc>
          <w:tcPr>
            <w:tcW w:w="5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017C6" w:rsidRPr="00D56E9A" w:rsidRDefault="009017C6" w:rsidP="009017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6E9A">
              <w:rPr>
                <w:sz w:val="24"/>
                <w:szCs w:val="24"/>
              </w:rPr>
              <w:t>№ п/п</w:t>
            </w:r>
          </w:p>
        </w:tc>
        <w:tc>
          <w:tcPr>
            <w:tcW w:w="26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017C6" w:rsidRPr="00D56E9A" w:rsidRDefault="009017C6" w:rsidP="009017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6E9A">
              <w:rPr>
                <w:sz w:val="24"/>
                <w:szCs w:val="24"/>
              </w:rPr>
              <w:t>ФИО участника общественных обсуждений</w:t>
            </w:r>
          </w:p>
        </w:tc>
        <w:tc>
          <w:tcPr>
            <w:tcW w:w="4356" w:type="dxa"/>
            <w:tcBorders>
              <w:bottom w:val="double" w:sz="4" w:space="0" w:color="auto"/>
            </w:tcBorders>
            <w:vAlign w:val="center"/>
          </w:tcPr>
          <w:p w:rsidR="009017C6" w:rsidRPr="00D56E9A" w:rsidRDefault="009017C6" w:rsidP="009017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6E9A">
              <w:rPr>
                <w:sz w:val="24"/>
                <w:szCs w:val="24"/>
              </w:rPr>
              <w:t>Содержание предложения (замечания)</w:t>
            </w:r>
          </w:p>
        </w:tc>
        <w:tc>
          <w:tcPr>
            <w:tcW w:w="27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017C6" w:rsidRPr="00D56E9A" w:rsidRDefault="009017C6" w:rsidP="009017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6E9A">
              <w:rPr>
                <w:sz w:val="24"/>
                <w:szCs w:val="24"/>
              </w:rPr>
              <w:t>Результат рассмотрения</w:t>
            </w:r>
            <w:r w:rsidRPr="00D56E9A">
              <w:rPr>
                <w:rFonts w:ascii="Calibri" w:hAnsi="Calibri"/>
                <w:sz w:val="24"/>
                <w:szCs w:val="24"/>
              </w:rPr>
              <w:t>*</w:t>
            </w:r>
          </w:p>
        </w:tc>
      </w:tr>
      <w:tr w:rsidR="009017C6" w:rsidRPr="00D56E9A" w:rsidTr="00AA6E01">
        <w:trPr>
          <w:jc w:val="center"/>
        </w:trPr>
        <w:tc>
          <w:tcPr>
            <w:tcW w:w="5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017C6" w:rsidRPr="00D56E9A" w:rsidRDefault="009017C6" w:rsidP="009017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6E9A">
              <w:rPr>
                <w:sz w:val="24"/>
                <w:szCs w:val="24"/>
              </w:rPr>
              <w:t>1</w:t>
            </w:r>
          </w:p>
        </w:tc>
        <w:tc>
          <w:tcPr>
            <w:tcW w:w="982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017C6" w:rsidRPr="00D56E9A" w:rsidRDefault="009017C6" w:rsidP="009017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6E9A">
              <w:rPr>
                <w:sz w:val="24"/>
                <w:szCs w:val="24"/>
              </w:rPr>
              <w:t>Предложения и замечания граждан постоянно проживающих на территории (наименование)</w:t>
            </w:r>
          </w:p>
        </w:tc>
      </w:tr>
      <w:tr w:rsidR="009017C6" w:rsidRPr="00D56E9A" w:rsidTr="00AA6E01">
        <w:trPr>
          <w:jc w:val="center"/>
        </w:trPr>
        <w:tc>
          <w:tcPr>
            <w:tcW w:w="5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017C6" w:rsidRPr="00D56E9A" w:rsidRDefault="009017C6" w:rsidP="009017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6E9A">
              <w:rPr>
                <w:sz w:val="24"/>
                <w:szCs w:val="24"/>
              </w:rPr>
              <w:t>1.1</w:t>
            </w:r>
          </w:p>
        </w:tc>
        <w:tc>
          <w:tcPr>
            <w:tcW w:w="2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017C6" w:rsidRPr="00D56E9A" w:rsidRDefault="009017C6" w:rsidP="009017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17C6" w:rsidRPr="00D56E9A" w:rsidRDefault="009017C6" w:rsidP="009017C6">
            <w:pPr>
              <w:ind w:firstLine="85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017C6" w:rsidRPr="00D56E9A" w:rsidRDefault="009017C6" w:rsidP="009017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017C6" w:rsidRPr="00D56E9A" w:rsidTr="00AA6E01">
        <w:trPr>
          <w:jc w:val="center"/>
        </w:trPr>
        <w:tc>
          <w:tcPr>
            <w:tcW w:w="5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017C6" w:rsidRPr="00D56E9A" w:rsidRDefault="009017C6" w:rsidP="009017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6E9A">
              <w:rPr>
                <w:sz w:val="24"/>
                <w:szCs w:val="24"/>
              </w:rPr>
              <w:t>1.2</w:t>
            </w:r>
          </w:p>
        </w:tc>
        <w:tc>
          <w:tcPr>
            <w:tcW w:w="2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017C6" w:rsidRPr="00D56E9A" w:rsidRDefault="009017C6" w:rsidP="009017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17C6" w:rsidRPr="00D56E9A" w:rsidRDefault="009017C6" w:rsidP="009017C6">
            <w:pPr>
              <w:ind w:firstLine="85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017C6" w:rsidRPr="00D56E9A" w:rsidRDefault="009017C6" w:rsidP="009017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017C6" w:rsidRPr="00D56E9A" w:rsidTr="00AA6E01">
        <w:trPr>
          <w:jc w:val="center"/>
        </w:trPr>
        <w:tc>
          <w:tcPr>
            <w:tcW w:w="5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017C6" w:rsidRPr="00D56E9A" w:rsidRDefault="009017C6" w:rsidP="009017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6E9A">
              <w:rPr>
                <w:sz w:val="24"/>
                <w:szCs w:val="24"/>
              </w:rPr>
              <w:t>…</w:t>
            </w:r>
          </w:p>
        </w:tc>
        <w:tc>
          <w:tcPr>
            <w:tcW w:w="2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017C6" w:rsidRPr="00D56E9A" w:rsidRDefault="009017C6" w:rsidP="009017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17C6" w:rsidRPr="00D56E9A" w:rsidRDefault="009017C6" w:rsidP="009017C6">
            <w:pPr>
              <w:ind w:firstLine="85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017C6" w:rsidRPr="00D56E9A" w:rsidRDefault="009017C6" w:rsidP="009017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017C6" w:rsidRPr="00D56E9A" w:rsidTr="00AA6E01">
        <w:trPr>
          <w:jc w:val="center"/>
        </w:trPr>
        <w:tc>
          <w:tcPr>
            <w:tcW w:w="5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017C6" w:rsidRPr="00D56E9A" w:rsidRDefault="009017C6" w:rsidP="009017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6E9A">
              <w:rPr>
                <w:sz w:val="24"/>
                <w:szCs w:val="24"/>
              </w:rPr>
              <w:t>2</w:t>
            </w:r>
          </w:p>
        </w:tc>
        <w:tc>
          <w:tcPr>
            <w:tcW w:w="982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017C6" w:rsidRPr="00D56E9A" w:rsidRDefault="009017C6" w:rsidP="009017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6E9A">
              <w:rPr>
                <w:sz w:val="24"/>
                <w:szCs w:val="24"/>
              </w:rPr>
              <w:t>Предложения и замечания иных участников общественных обсуждений</w:t>
            </w:r>
          </w:p>
        </w:tc>
      </w:tr>
      <w:tr w:rsidR="009017C6" w:rsidRPr="00D56E9A" w:rsidTr="00AA6E01">
        <w:trPr>
          <w:jc w:val="center"/>
        </w:trPr>
        <w:tc>
          <w:tcPr>
            <w:tcW w:w="5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017C6" w:rsidRPr="00D56E9A" w:rsidRDefault="009017C6" w:rsidP="009017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6E9A">
              <w:rPr>
                <w:sz w:val="24"/>
                <w:szCs w:val="24"/>
              </w:rPr>
              <w:t>2.1</w:t>
            </w:r>
          </w:p>
        </w:tc>
        <w:tc>
          <w:tcPr>
            <w:tcW w:w="2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017C6" w:rsidRPr="00D56E9A" w:rsidRDefault="009017C6" w:rsidP="009017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17C6" w:rsidRPr="00D56E9A" w:rsidRDefault="009017C6" w:rsidP="009017C6">
            <w:pPr>
              <w:ind w:firstLine="85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017C6" w:rsidRPr="00D56E9A" w:rsidRDefault="009017C6" w:rsidP="009017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017C6" w:rsidRPr="00D56E9A" w:rsidTr="00AA6E01">
        <w:trPr>
          <w:jc w:val="center"/>
        </w:trPr>
        <w:tc>
          <w:tcPr>
            <w:tcW w:w="5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017C6" w:rsidRPr="00D56E9A" w:rsidRDefault="009017C6" w:rsidP="009017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6E9A">
              <w:rPr>
                <w:sz w:val="24"/>
                <w:szCs w:val="24"/>
              </w:rPr>
              <w:t>2.2</w:t>
            </w:r>
          </w:p>
        </w:tc>
        <w:tc>
          <w:tcPr>
            <w:tcW w:w="2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017C6" w:rsidRPr="00D56E9A" w:rsidRDefault="009017C6" w:rsidP="009017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17C6" w:rsidRPr="00D56E9A" w:rsidRDefault="009017C6" w:rsidP="009017C6">
            <w:pPr>
              <w:ind w:firstLine="85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017C6" w:rsidRPr="00D56E9A" w:rsidRDefault="009017C6" w:rsidP="009017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017C6" w:rsidRPr="00D56E9A" w:rsidTr="00AA6E01">
        <w:trPr>
          <w:jc w:val="center"/>
        </w:trPr>
        <w:tc>
          <w:tcPr>
            <w:tcW w:w="5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017C6" w:rsidRPr="00D56E9A" w:rsidRDefault="009017C6" w:rsidP="009017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6E9A">
              <w:rPr>
                <w:sz w:val="24"/>
                <w:szCs w:val="24"/>
              </w:rPr>
              <w:t>…</w:t>
            </w:r>
          </w:p>
        </w:tc>
        <w:tc>
          <w:tcPr>
            <w:tcW w:w="2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017C6" w:rsidRPr="00D56E9A" w:rsidRDefault="009017C6" w:rsidP="009017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017C6" w:rsidRPr="00D56E9A" w:rsidRDefault="009017C6" w:rsidP="009017C6">
            <w:pPr>
              <w:ind w:firstLine="85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017C6" w:rsidRPr="00D56E9A" w:rsidRDefault="009017C6" w:rsidP="009017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9017C6" w:rsidRPr="00D56E9A" w:rsidRDefault="009017C6" w:rsidP="009017C6">
      <w:pPr>
        <w:autoSpaceDE w:val="0"/>
        <w:autoSpaceDN w:val="0"/>
        <w:adjustRightInd w:val="0"/>
        <w:ind w:left="1080"/>
        <w:jc w:val="both"/>
        <w:rPr>
          <w:sz w:val="24"/>
          <w:szCs w:val="24"/>
        </w:rPr>
      </w:pPr>
    </w:p>
    <w:p w:rsidR="009017C6" w:rsidRPr="00D56E9A" w:rsidRDefault="009017C6" w:rsidP="009017C6">
      <w:pPr>
        <w:autoSpaceDE w:val="0"/>
        <w:autoSpaceDN w:val="0"/>
        <w:adjustRightInd w:val="0"/>
        <w:ind w:left="1080"/>
        <w:jc w:val="both"/>
        <w:rPr>
          <w:sz w:val="24"/>
          <w:szCs w:val="24"/>
        </w:rPr>
      </w:pPr>
      <w:r w:rsidRPr="00D56E9A">
        <w:rPr>
          <w:sz w:val="24"/>
          <w:szCs w:val="24"/>
        </w:rPr>
        <w:t>Выводы по результатам общественных обсуждений:</w:t>
      </w:r>
    </w:p>
    <w:p w:rsidR="009017C6" w:rsidRPr="00D56E9A" w:rsidRDefault="009017C6" w:rsidP="009017C6">
      <w:pPr>
        <w:autoSpaceDE w:val="0"/>
        <w:autoSpaceDN w:val="0"/>
        <w:adjustRightInd w:val="0"/>
        <w:ind w:left="1080"/>
        <w:jc w:val="both"/>
        <w:rPr>
          <w:sz w:val="24"/>
          <w:szCs w:val="24"/>
        </w:rPr>
      </w:pPr>
      <w:r w:rsidRPr="00D56E9A">
        <w:rPr>
          <w:sz w:val="24"/>
          <w:szCs w:val="24"/>
        </w:rPr>
        <w:t>1)</w:t>
      </w:r>
    </w:p>
    <w:p w:rsidR="009017C6" w:rsidRPr="00D56E9A" w:rsidRDefault="009017C6" w:rsidP="009017C6">
      <w:pPr>
        <w:autoSpaceDE w:val="0"/>
        <w:autoSpaceDN w:val="0"/>
        <w:adjustRightInd w:val="0"/>
        <w:ind w:left="1080"/>
        <w:jc w:val="both"/>
        <w:rPr>
          <w:sz w:val="24"/>
          <w:szCs w:val="24"/>
        </w:rPr>
      </w:pPr>
      <w:r w:rsidRPr="00D56E9A">
        <w:rPr>
          <w:sz w:val="24"/>
          <w:szCs w:val="24"/>
        </w:rPr>
        <w:t>2)</w:t>
      </w:r>
    </w:p>
    <w:p w:rsidR="009017C6" w:rsidRPr="00D56E9A" w:rsidRDefault="00F075C9" w:rsidP="009017C6">
      <w:pPr>
        <w:autoSpaceDE w:val="0"/>
        <w:autoSpaceDN w:val="0"/>
        <w:adjustRightInd w:val="0"/>
        <w:ind w:left="1080"/>
        <w:jc w:val="both"/>
        <w:rPr>
          <w:sz w:val="24"/>
          <w:szCs w:val="24"/>
        </w:rPr>
      </w:pPr>
      <w:r w:rsidRPr="00D56E9A">
        <w:rPr>
          <w:sz w:val="24"/>
          <w:szCs w:val="24"/>
        </w:rPr>
        <w:t>…</w:t>
      </w:r>
    </w:p>
    <w:p w:rsidR="009017C6" w:rsidRPr="00D56E9A" w:rsidRDefault="009017C6" w:rsidP="009017C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56E9A">
        <w:rPr>
          <w:sz w:val="24"/>
          <w:szCs w:val="24"/>
        </w:rPr>
        <w:t>Председатель общественных обсуждений     (подпись)      Инициалы, фамилия</w:t>
      </w:r>
    </w:p>
    <w:p w:rsidR="009017C6" w:rsidRPr="00D56E9A" w:rsidRDefault="009017C6" w:rsidP="009017C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017C6" w:rsidRPr="00D56E9A" w:rsidRDefault="009017C6" w:rsidP="009017C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56E9A">
        <w:rPr>
          <w:sz w:val="24"/>
          <w:szCs w:val="24"/>
        </w:rPr>
        <w:t>Секретарь общественных обсуждений         (подпись)      Инициалы, фамилия</w:t>
      </w:r>
    </w:p>
    <w:p w:rsidR="009017C6" w:rsidRPr="00D56E9A" w:rsidRDefault="009017C6" w:rsidP="009017C6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F075C9" w:rsidRPr="00D56E9A" w:rsidRDefault="009017C6" w:rsidP="00F075C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56E9A">
        <w:rPr>
          <w:rFonts w:ascii="Calibri" w:hAnsi="Calibri"/>
          <w:sz w:val="24"/>
          <w:szCs w:val="24"/>
        </w:rPr>
        <w:t>*</w:t>
      </w:r>
      <w:r w:rsidRPr="00D56E9A">
        <w:rPr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</w:t>
      </w:r>
      <w:r w:rsidR="00F075C9" w:rsidRPr="00D56E9A">
        <w:rPr>
          <w:sz w:val="24"/>
          <w:szCs w:val="24"/>
        </w:rPr>
        <w:t>»;</w:t>
      </w:r>
    </w:p>
    <w:p w:rsidR="00F075C9" w:rsidRPr="00D56E9A" w:rsidRDefault="00F075C9" w:rsidP="00F075C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075C9" w:rsidRPr="00D56E9A" w:rsidRDefault="00F075C9" w:rsidP="00F075C9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56E9A">
        <w:rPr>
          <w:sz w:val="24"/>
          <w:szCs w:val="24"/>
        </w:rPr>
        <w:t>Приложение №5 к Порядку исключить.</w:t>
      </w:r>
    </w:p>
    <w:p w:rsidR="00F075C9" w:rsidRPr="00D56E9A" w:rsidRDefault="00F075C9" w:rsidP="00F075C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sectPr w:rsidR="00F075C9" w:rsidRPr="00D56E9A" w:rsidSect="00B56D56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2350"/>
    <w:multiLevelType w:val="hybridMultilevel"/>
    <w:tmpl w:val="A3C8D0E2"/>
    <w:lvl w:ilvl="0" w:tplc="437443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1F1896"/>
    <w:multiLevelType w:val="hybridMultilevel"/>
    <w:tmpl w:val="12FA5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000"/>
    <w:rsid w:val="000B460F"/>
    <w:rsid w:val="000B6F04"/>
    <w:rsid w:val="00202DC6"/>
    <w:rsid w:val="00324F45"/>
    <w:rsid w:val="003A6E9F"/>
    <w:rsid w:val="003B05BC"/>
    <w:rsid w:val="004342DD"/>
    <w:rsid w:val="00494712"/>
    <w:rsid w:val="00527000"/>
    <w:rsid w:val="007F7CAA"/>
    <w:rsid w:val="009017C6"/>
    <w:rsid w:val="00967AC4"/>
    <w:rsid w:val="00AC48D5"/>
    <w:rsid w:val="00B32C3F"/>
    <w:rsid w:val="00B56D56"/>
    <w:rsid w:val="00C1100E"/>
    <w:rsid w:val="00D56E9A"/>
    <w:rsid w:val="00E82AA0"/>
    <w:rsid w:val="00EF064F"/>
    <w:rsid w:val="00F00924"/>
    <w:rsid w:val="00F0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270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70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00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B32C3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F7CAA"/>
    <w:pPr>
      <w:ind w:left="720"/>
      <w:contextualSpacing/>
    </w:pPr>
  </w:style>
  <w:style w:type="table" w:styleId="a7">
    <w:name w:val="Table Grid"/>
    <w:basedOn w:val="a1"/>
    <w:rsid w:val="0090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Sovet</cp:lastModifiedBy>
  <cp:revision>5</cp:revision>
  <cp:lastPrinted>2018-12-06T09:48:00Z</cp:lastPrinted>
  <dcterms:created xsi:type="dcterms:W3CDTF">2018-08-20T08:07:00Z</dcterms:created>
  <dcterms:modified xsi:type="dcterms:W3CDTF">2018-12-26T07:10:00Z</dcterms:modified>
</cp:coreProperties>
</file>